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669FB" w14:textId="77777777" w:rsidR="001E260F" w:rsidRDefault="000D0B23">
      <w:pP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br w:type="page"/>
      </w:r>
    </w:p>
    <w:p w14:paraId="6E82EEE4" w14:textId="77777777" w:rsidR="001E260F" w:rsidRDefault="000D0B23">
      <w:pPr>
        <w:pStyle w:val="208521"/>
        <w:spacing w:line="240" w:lineRule="auto"/>
        <w:ind w:left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附件：</w:t>
      </w:r>
    </w:p>
    <w:p w14:paraId="0BA926E9" w14:textId="77777777" w:rsidR="001E260F" w:rsidRDefault="000D0B23">
      <w:pPr>
        <w:pStyle w:val="208521"/>
        <w:spacing w:line="240" w:lineRule="auto"/>
        <w:ind w:left="0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申报项目预算模版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（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参考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）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434"/>
        <w:gridCol w:w="1214"/>
        <w:gridCol w:w="804"/>
        <w:gridCol w:w="1064"/>
        <w:gridCol w:w="1348"/>
        <w:gridCol w:w="2577"/>
      </w:tblGrid>
      <w:tr w:rsidR="001E260F" w14:paraId="28E3D6D9" w14:textId="77777777">
        <w:trPr>
          <w:cantSplit/>
          <w:trHeight w:val="559"/>
          <w:jc w:val="center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7A70" w14:textId="77777777" w:rsidR="001E260F" w:rsidRDefault="000D0B23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经费支出预算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万元（人民币）</w:t>
            </w:r>
          </w:p>
        </w:tc>
      </w:tr>
      <w:tr w:rsidR="001E260F" w14:paraId="020A85CF" w14:textId="77777777">
        <w:trPr>
          <w:cantSplit/>
          <w:trHeight w:val="765"/>
          <w:jc w:val="center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8DBE4" w14:textId="77777777" w:rsidR="001E260F" w:rsidRDefault="000D0B23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F40EF" w14:textId="77777777" w:rsidR="001E260F" w:rsidRDefault="000D0B23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Hans"/>
              </w:rPr>
              <w:t>预算或项目内容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0B77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预算组成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1F0C4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1E260F" w14:paraId="4990AF12" w14:textId="77777777">
        <w:trPr>
          <w:cantSplit/>
          <w:trHeight w:val="765"/>
          <w:jc w:val="center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D2A7" w14:textId="77777777" w:rsidR="001E260F" w:rsidRDefault="001E260F">
            <w:pPr>
              <w:widowControl/>
              <w:spacing w:line="48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EAC5" w14:textId="77777777" w:rsidR="001E260F" w:rsidRDefault="001E260F">
            <w:pPr>
              <w:widowControl/>
              <w:spacing w:line="48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1840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</w:t>
            </w:r>
          </w:p>
          <w:p w14:paraId="785506B0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（仅供参考）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7885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BF9B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单价</w:t>
            </w:r>
          </w:p>
          <w:p w14:paraId="58933D0A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B5D8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预算金额</w:t>
            </w:r>
          </w:p>
          <w:p w14:paraId="0E57CC02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20E5" w14:textId="77777777" w:rsidR="001E260F" w:rsidRDefault="001E260F">
            <w:pPr>
              <w:widowControl/>
              <w:spacing w:line="48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</w:tr>
      <w:tr w:rsidR="001E260F" w14:paraId="6675A29A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A351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9345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材料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C7E7" w14:textId="77777777" w:rsidR="001E260F" w:rsidRDefault="001E260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6CE4" w14:textId="77777777" w:rsidR="001E260F" w:rsidRDefault="001E260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7F75" w14:textId="77777777" w:rsidR="001E260F" w:rsidRDefault="001E260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416B" w14:textId="77777777" w:rsidR="001E260F" w:rsidRDefault="001E260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C1E4" w14:textId="77777777" w:rsidR="001E260F" w:rsidRDefault="001E260F">
            <w:pPr>
              <w:widowControl/>
              <w:spacing w:line="48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1E260F" w14:paraId="790BF1AA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045F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E210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专家劳务费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1A84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人•天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25AD" w14:textId="77777777" w:rsidR="001E260F" w:rsidRDefault="001E260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49BE" w14:textId="77777777" w:rsidR="001E260F" w:rsidRDefault="001E260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BCD4" w14:textId="77777777" w:rsidR="001E260F" w:rsidRDefault="001E260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3AE4" w14:textId="77777777" w:rsidR="001E260F" w:rsidRDefault="000D0B23">
            <w:pPr>
              <w:widowControl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须参照《中央财政科研项目专家咨询费管理办法》（财科教〔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2017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〕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128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号）测算</w:t>
            </w:r>
          </w:p>
        </w:tc>
      </w:tr>
      <w:tr w:rsidR="001E260F" w14:paraId="1AE4B1F5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7E2D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67EA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会议费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F479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人•天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3071" w14:textId="77777777" w:rsidR="001E260F" w:rsidRDefault="001E260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CAE8" w14:textId="77777777" w:rsidR="001E260F" w:rsidRDefault="001E260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B17F" w14:textId="77777777" w:rsidR="001E260F" w:rsidRDefault="001E260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45AF" w14:textId="77777777" w:rsidR="001E260F" w:rsidRDefault="000D0B23">
            <w:pPr>
              <w:widowControl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须参照《中央和国家机关会议费管理办法》（财行〔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2016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〕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214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号）四类会议测算，即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550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人•天</w:t>
            </w:r>
          </w:p>
        </w:tc>
      </w:tr>
      <w:tr w:rsidR="001E260F" w14:paraId="26307519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2B54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AC59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差旅费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C44B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人•次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4828" w14:textId="77777777" w:rsidR="001E260F" w:rsidRDefault="001E260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4E9F" w14:textId="77777777" w:rsidR="001E260F" w:rsidRDefault="001E260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0EAC" w14:textId="77777777" w:rsidR="001E260F" w:rsidRDefault="001E260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F9E5" w14:textId="77777777" w:rsidR="001E260F" w:rsidRDefault="000D0B23">
            <w:pPr>
              <w:widowControl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须参照《中央和国家机关差旅费管理办法》（财行〔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2013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〕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531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号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及相关管理办法测算</w:t>
            </w:r>
          </w:p>
        </w:tc>
      </w:tr>
      <w:tr w:rsidR="001E260F" w14:paraId="32466622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CBBF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EA4B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不可预见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601D" w14:textId="77777777" w:rsidR="001E260F" w:rsidRDefault="001E260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F977" w14:textId="77777777" w:rsidR="001E260F" w:rsidRDefault="001E260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CD2D" w14:textId="77777777" w:rsidR="001E260F" w:rsidRDefault="001E260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BC1F" w14:textId="77777777" w:rsidR="001E260F" w:rsidRDefault="001E260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5599" w14:textId="77777777" w:rsidR="001E260F" w:rsidRDefault="001E260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1E260F" w14:paraId="17F5DFF9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BFFF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ED94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管理费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0D73" w14:textId="77777777" w:rsidR="001E260F" w:rsidRDefault="001E260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D0DB" w14:textId="77777777" w:rsidR="001E260F" w:rsidRDefault="001E260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A810" w14:textId="77777777" w:rsidR="001E260F" w:rsidRDefault="001E260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FD98" w14:textId="77777777" w:rsidR="001E260F" w:rsidRDefault="001E260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F8BB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控制在总预算的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10%</w:t>
            </w:r>
          </w:p>
        </w:tc>
      </w:tr>
      <w:tr w:rsidR="001E260F" w14:paraId="46024E65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93E4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FEB9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税费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6205" w14:textId="77777777" w:rsidR="001E260F" w:rsidRDefault="001E260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9A49" w14:textId="77777777" w:rsidR="001E260F" w:rsidRDefault="001E260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BC06" w14:textId="77777777" w:rsidR="001E260F" w:rsidRDefault="001E260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FFCE" w14:textId="77777777" w:rsidR="001E260F" w:rsidRDefault="001E260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262" w14:textId="77777777" w:rsidR="001E260F" w:rsidRDefault="001E260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1E260F" w14:paraId="1D7DAC58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AF49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0B91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……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0630" w14:textId="77777777" w:rsidR="001E260F" w:rsidRDefault="001E260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3F0F" w14:textId="77777777" w:rsidR="001E260F" w:rsidRDefault="001E260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69ED" w14:textId="77777777" w:rsidR="001E260F" w:rsidRDefault="001E260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642F" w14:textId="77777777" w:rsidR="001E260F" w:rsidRDefault="001E260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3C71" w14:textId="77777777" w:rsidR="001E260F" w:rsidRDefault="001E260F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1E260F" w14:paraId="7F52C317" w14:textId="77777777">
        <w:trPr>
          <w:cantSplit/>
          <w:trHeight w:val="546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E97E" w14:textId="77777777" w:rsidR="001E260F" w:rsidRDefault="000D0B2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3B5D" w14:textId="77777777" w:rsidR="001E260F" w:rsidRDefault="001E260F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14:paraId="71AF3140" w14:textId="77777777" w:rsidR="001E260F" w:rsidRDefault="001E260F">
      <w:pP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sectPr w:rsidR="001E2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0FDF5" w14:textId="77777777" w:rsidR="000D0B23" w:rsidRDefault="000D0B23"/>
  </w:endnote>
  <w:endnote w:type="continuationSeparator" w:id="0">
    <w:p w14:paraId="1D10C8F3" w14:textId="77777777" w:rsidR="000D0B23" w:rsidRDefault="000D0B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91771" w14:textId="77777777" w:rsidR="000D0B23" w:rsidRDefault="000D0B23"/>
  </w:footnote>
  <w:footnote w:type="continuationSeparator" w:id="0">
    <w:p w14:paraId="438C5EBD" w14:textId="77777777" w:rsidR="000D0B23" w:rsidRDefault="000D0B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526D3"/>
    <w:multiLevelType w:val="singleLevel"/>
    <w:tmpl w:val="7F4526D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iNDUxMjU2NzQzZDI3M2I0YWU2ZjBhZGVmOTgzYWYifQ=="/>
  </w:docVars>
  <w:rsids>
    <w:rsidRoot w:val="232F0203"/>
    <w:rsid w:val="000D0B23"/>
    <w:rsid w:val="001E260F"/>
    <w:rsid w:val="00EA7134"/>
    <w:rsid w:val="06052110"/>
    <w:rsid w:val="0E104550"/>
    <w:rsid w:val="155838BF"/>
    <w:rsid w:val="21556A3C"/>
    <w:rsid w:val="22407B1F"/>
    <w:rsid w:val="232747EF"/>
    <w:rsid w:val="232F0203"/>
    <w:rsid w:val="323C7590"/>
    <w:rsid w:val="36D2014C"/>
    <w:rsid w:val="3BA37BC7"/>
    <w:rsid w:val="3DBB2B52"/>
    <w:rsid w:val="3F4C14EF"/>
    <w:rsid w:val="3FF974C4"/>
    <w:rsid w:val="41CD4613"/>
    <w:rsid w:val="46A165C4"/>
    <w:rsid w:val="496B110B"/>
    <w:rsid w:val="4D8A064C"/>
    <w:rsid w:val="4DBE1A86"/>
    <w:rsid w:val="4E094A4F"/>
    <w:rsid w:val="4E743574"/>
    <w:rsid w:val="57A87B42"/>
    <w:rsid w:val="58A71E3F"/>
    <w:rsid w:val="5C092AAC"/>
    <w:rsid w:val="5C590205"/>
    <w:rsid w:val="5FEF7F48"/>
    <w:rsid w:val="631C6ABE"/>
    <w:rsid w:val="6B170AFB"/>
    <w:rsid w:val="749E64F5"/>
    <w:rsid w:val="7663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B95D40"/>
  <w15:docId w15:val="{0C6624BD-0B87-493C-A1C1-3C3FA7A3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208521">
    <w:name w:val="样式 样式 左侧:  2 字符 + 左侧:  0.85 厘米 首行缩进:  2 字符1"/>
    <w:basedOn w:val="a"/>
    <w:uiPriority w:val="99"/>
    <w:qFormat/>
    <w:pPr>
      <w:spacing w:line="560" w:lineRule="exact"/>
      <w:ind w:left="482"/>
    </w:pPr>
    <w:rPr>
      <w:rFonts w:cs="宋体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300</Characters>
  <Application>Microsoft Office Word</Application>
  <DocSecurity>0</DocSecurity>
  <Lines>2</Lines>
  <Paragraphs>1</Paragraphs>
  <ScaleCrop>false</ScaleCrop>
  <Company>HP Inc.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赵文钺</dc:creator>
  <cp:lastModifiedBy>刘慧雯</cp:lastModifiedBy>
  <cp:revision>2</cp:revision>
  <dcterms:created xsi:type="dcterms:W3CDTF">2024-09-27T07:34:00Z</dcterms:created>
  <dcterms:modified xsi:type="dcterms:W3CDTF">2024-09-27T07:34:00Z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4B37A1DBB89D421091077F7C1E75651C_11</vt:lpwstr>
  </property>
</Properties>
</file>